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E5E34" w14:textId="2648381E" w:rsidR="0025675F" w:rsidRPr="00BB770A" w:rsidRDefault="0038325E" w:rsidP="0038325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BB770A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แบบเปิดเผยข้อมูลการใช้จ่ายเงินสะสมขององค์กรปกครองส่วนท้องถิ่น ประจำปีงบประมาณ </w:t>
      </w:r>
      <w:r w:rsidRPr="00BB770A">
        <w:rPr>
          <w:rFonts w:ascii="TH SarabunIT๙" w:hAnsi="TH SarabunIT๙" w:cs="TH SarabunIT๙" w:hint="cs"/>
          <w:b/>
          <w:bCs/>
          <w:sz w:val="24"/>
          <w:szCs w:val="32"/>
          <w:cs/>
        </w:rPr>
        <w:t>พ.ศ. 2568</w:t>
      </w:r>
    </w:p>
    <w:p w14:paraId="3B9D95B0" w14:textId="1F4C232E" w:rsidR="0038325E" w:rsidRPr="00BB770A" w:rsidRDefault="0038325E" w:rsidP="0038325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BB770A">
        <w:rPr>
          <w:rFonts w:ascii="TH SarabunIT๙" w:hAnsi="TH SarabunIT๙" w:cs="TH SarabunIT๙" w:hint="cs"/>
          <w:b/>
          <w:bCs/>
          <w:sz w:val="24"/>
          <w:szCs w:val="32"/>
          <w:cs/>
        </w:rPr>
        <w:t>องค์การบริหารส่วนตำบลสะโน</w:t>
      </w:r>
    </w:p>
    <w:p w14:paraId="46EE5B8D" w14:textId="7EB09716" w:rsidR="0038325E" w:rsidRDefault="0038325E" w:rsidP="0038325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BB770A">
        <w:rPr>
          <w:rFonts w:ascii="TH SarabunIT๙" w:hAnsi="TH SarabunIT๙" w:cs="TH SarabunIT๙" w:hint="cs"/>
          <w:b/>
          <w:bCs/>
          <w:sz w:val="24"/>
          <w:szCs w:val="32"/>
          <w:cs/>
        </w:rPr>
        <w:t>อำเภอสำโรงทาบ  จังหวัดสุรินทร์</w:t>
      </w:r>
    </w:p>
    <w:p w14:paraId="57A12399" w14:textId="77777777" w:rsidR="00BB770A" w:rsidRPr="00BB770A" w:rsidRDefault="00BB770A" w:rsidP="0038325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6378"/>
        <w:gridCol w:w="2127"/>
        <w:gridCol w:w="5067"/>
      </w:tblGrid>
      <w:tr w:rsidR="0038325E" w:rsidRPr="00BB770A" w14:paraId="37C8AAD3" w14:textId="77777777" w:rsidTr="00020D3A">
        <w:tc>
          <w:tcPr>
            <w:tcW w:w="988" w:type="dxa"/>
          </w:tcPr>
          <w:p w14:paraId="06F0398C" w14:textId="341B9769" w:rsidR="0038325E" w:rsidRPr="00BB770A" w:rsidRDefault="0038325E" w:rsidP="0038325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BB770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ลำดับที่</w:t>
            </w:r>
          </w:p>
        </w:tc>
        <w:tc>
          <w:tcPr>
            <w:tcW w:w="6378" w:type="dxa"/>
          </w:tcPr>
          <w:p w14:paraId="48DC56F9" w14:textId="01E54928" w:rsidR="0038325E" w:rsidRPr="00BB770A" w:rsidRDefault="0038325E" w:rsidP="0038325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BB770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127" w:type="dxa"/>
          </w:tcPr>
          <w:p w14:paraId="48016141" w14:textId="7C7A9137" w:rsidR="0038325E" w:rsidRPr="00BB770A" w:rsidRDefault="0038325E" w:rsidP="0038325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BB770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จำนวนงบประมาณ</w:t>
            </w:r>
          </w:p>
        </w:tc>
        <w:tc>
          <w:tcPr>
            <w:tcW w:w="5067" w:type="dxa"/>
          </w:tcPr>
          <w:p w14:paraId="77FCC96F" w14:textId="7E7AC45B" w:rsidR="0038325E" w:rsidRPr="00BB770A" w:rsidRDefault="0038325E" w:rsidP="0038325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BB770A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ได้รับอนุมัติ</w:t>
            </w:r>
          </w:p>
        </w:tc>
      </w:tr>
      <w:tr w:rsidR="0038325E" w14:paraId="7A1C883C" w14:textId="77777777" w:rsidTr="00020D3A">
        <w:tc>
          <w:tcPr>
            <w:tcW w:w="988" w:type="dxa"/>
          </w:tcPr>
          <w:p w14:paraId="284E321A" w14:textId="66FBEC4E" w:rsidR="0038325E" w:rsidRDefault="0018168E" w:rsidP="0038325E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</w:t>
            </w:r>
          </w:p>
        </w:tc>
        <w:tc>
          <w:tcPr>
            <w:tcW w:w="6378" w:type="dxa"/>
          </w:tcPr>
          <w:p w14:paraId="13E4B7B3" w14:textId="77777777" w:rsidR="001E760D" w:rsidRDefault="0018168E" w:rsidP="0018168E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18168E">
              <w:rPr>
                <w:rFonts w:ascii="TH SarabunIT๙" w:hAnsi="TH SarabunIT๙" w:cs="TH SarabunIT๙"/>
                <w:sz w:val="24"/>
                <w:szCs w:val="32"/>
                <w:cs/>
              </w:rPr>
              <w:t>โครงการก่อสร้างถนนคอนกรีตเสริมเหล็ก หมู่ที่ 1 (จากถนนลาดยาง</w:t>
            </w:r>
          </w:p>
          <w:p w14:paraId="59C39B63" w14:textId="77777777" w:rsidR="001E760D" w:rsidRDefault="0018168E" w:rsidP="0018168E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18168E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สายอำเภอสำโรงทาบ-อำเภอรัตนบุรี (โค้งหน้าโรงเรียนบ้านสะโน) </w:t>
            </w:r>
          </w:p>
          <w:p w14:paraId="5AE4D3EE" w14:textId="0D14D00C" w:rsidR="0038325E" w:rsidRDefault="0018168E" w:rsidP="0018168E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18168E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ไปทางสะโนโคก) </w:t>
            </w:r>
            <w:r w:rsidR="00020D3A" w:rsidRPr="00020D3A">
              <w:rPr>
                <w:rFonts w:ascii="TH SarabunIT๙" w:hAnsi="TH SarabunIT๙" w:cs="TH SarabunIT๙"/>
                <w:sz w:val="24"/>
                <w:szCs w:val="32"/>
                <w:cs/>
              </w:rPr>
              <w:t>ผิวจราจรกว้าง 4.00 ม. ระยะทาง 117.00 ม. หนา 0.15 ม. หรือพื้นที่ไม่น้อยกว่า 468.00 ตร.ม. พร้อมป้ายโครงการ 1 ป้าย</w:t>
            </w:r>
          </w:p>
        </w:tc>
        <w:tc>
          <w:tcPr>
            <w:tcW w:w="2127" w:type="dxa"/>
          </w:tcPr>
          <w:p w14:paraId="17A32C0D" w14:textId="24388CC2" w:rsidR="0038325E" w:rsidRDefault="0018168E" w:rsidP="0038325E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18168E">
              <w:rPr>
                <w:rFonts w:ascii="TH SarabunIT๙" w:hAnsi="TH SarabunIT๙" w:cs="TH SarabunIT๙"/>
                <w:sz w:val="32"/>
                <w:szCs w:val="40"/>
              </w:rPr>
              <w:t>311,400</w:t>
            </w:r>
          </w:p>
        </w:tc>
        <w:tc>
          <w:tcPr>
            <w:tcW w:w="5067" w:type="dxa"/>
          </w:tcPr>
          <w:p w14:paraId="69DDB959" w14:textId="06B44395" w:rsidR="0038325E" w:rsidRDefault="0018168E" w:rsidP="0018168E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18168E">
              <w:rPr>
                <w:rFonts w:ascii="TH SarabunIT๙" w:hAnsi="TH SarabunIT๙" w:cs="TH SarabunIT๙"/>
                <w:sz w:val="24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="00FB112C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สะโน </w:t>
            </w:r>
            <w:r w:rsidRPr="0018168E">
              <w:rPr>
                <w:rFonts w:ascii="TH SarabunIT๙" w:hAnsi="TH SarabunIT๙" w:cs="TH SarabunIT๙"/>
                <w:sz w:val="24"/>
                <w:szCs w:val="32"/>
                <w:cs/>
              </w:rPr>
              <w:t>สมัยสามัญ</w:t>
            </w:r>
            <w:r w:rsidR="00FB112C"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 w:rsidR="00FB112C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สมัยแรก </w:t>
            </w:r>
            <w:r w:rsidR="00A15626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ครั้งที่ 1 </w:t>
            </w:r>
            <w:r w:rsidR="00FB112C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ประจำปี พ.ศ. 2568 เมื่อวันที่ 7 กุมภาพันธ์ 2568</w:t>
            </w:r>
          </w:p>
        </w:tc>
      </w:tr>
      <w:tr w:rsidR="00A15626" w14:paraId="1564DF5D" w14:textId="77777777" w:rsidTr="00020D3A">
        <w:tc>
          <w:tcPr>
            <w:tcW w:w="988" w:type="dxa"/>
          </w:tcPr>
          <w:p w14:paraId="33A35E22" w14:textId="26259502" w:rsidR="00A15626" w:rsidRDefault="00A15626" w:rsidP="00A15626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2</w:t>
            </w:r>
          </w:p>
        </w:tc>
        <w:tc>
          <w:tcPr>
            <w:tcW w:w="6378" w:type="dxa"/>
          </w:tcPr>
          <w:p w14:paraId="67130EDB" w14:textId="77777777" w:rsidR="006F43C1" w:rsidRDefault="00A15626" w:rsidP="008421A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B112C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โครงการก่อสร้างถนนคอนกรีตเสริมเหล็ก (จากสามแยกกลางหมู่บ้านไปทางถนนลาดยางสายบ้านสะโน-บ้านจิก) หมู่ที่ 2 บ้านน้ำท่วม ตำบลสะโน </w:t>
            </w:r>
            <w:r w:rsidRPr="008421A8">
              <w:rPr>
                <w:rFonts w:ascii="TH SarabunIT๙" w:hAnsi="TH SarabunIT๙" w:cs="TH SarabunIT๙"/>
                <w:sz w:val="32"/>
                <w:szCs w:val="32"/>
                <w:cs/>
              </w:rPr>
              <w:t>อำเภอสำโรงทาบ จังหวัดสุรินทร์</w:t>
            </w:r>
            <w:r w:rsidR="008421A8" w:rsidRPr="008421A8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8421A8" w:rsidRPr="008421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ผิวจราจรกว้าง </w:t>
            </w:r>
            <w:r w:rsidR="008421A8" w:rsidRPr="008421A8">
              <w:rPr>
                <w:rFonts w:ascii="TH SarabunIT๙" w:hAnsi="TH SarabunIT๙" w:cs="TH SarabunIT๙"/>
                <w:sz w:val="32"/>
                <w:szCs w:val="32"/>
              </w:rPr>
              <w:t>5.00</w:t>
            </w:r>
            <w:r w:rsidR="008421A8" w:rsidRPr="008421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ม. ระยะทาง </w:t>
            </w:r>
            <w:r w:rsidR="008421A8" w:rsidRPr="008421A8">
              <w:rPr>
                <w:rFonts w:ascii="TH SarabunIT๙" w:hAnsi="TH SarabunIT๙" w:cs="TH SarabunIT๙"/>
                <w:sz w:val="32"/>
                <w:szCs w:val="32"/>
              </w:rPr>
              <w:t>88.00</w:t>
            </w:r>
            <w:r w:rsidR="008421A8" w:rsidRPr="008421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ม. หนา </w:t>
            </w:r>
            <w:r w:rsidR="008421A8" w:rsidRPr="008421A8">
              <w:rPr>
                <w:rFonts w:ascii="TH SarabunIT๙" w:hAnsi="TH SarabunIT๙" w:cs="TH SarabunIT๙"/>
                <w:sz w:val="32"/>
                <w:szCs w:val="32"/>
              </w:rPr>
              <w:t>0.15</w:t>
            </w:r>
            <w:r w:rsidR="008421A8" w:rsidRPr="008421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ม. หรือพื้นที่ไม่น้อยกว่า </w:t>
            </w:r>
            <w:r w:rsidR="008421A8" w:rsidRPr="008421A8">
              <w:rPr>
                <w:rFonts w:ascii="TH SarabunIT๙" w:hAnsi="TH SarabunIT๙" w:cs="TH SarabunIT๙"/>
                <w:sz w:val="32"/>
                <w:szCs w:val="32"/>
              </w:rPr>
              <w:t xml:space="preserve">440.00  </w:t>
            </w:r>
            <w:r w:rsidR="008421A8" w:rsidRPr="008421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ตร.ม. </w:t>
            </w:r>
          </w:p>
          <w:p w14:paraId="1D5F0D67" w14:textId="727E01AC" w:rsidR="00A15626" w:rsidRDefault="008421A8" w:rsidP="008421A8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8421A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พร้อมป้ายโครงการ </w:t>
            </w:r>
            <w:r w:rsidRPr="008421A8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Pr="008421A8">
              <w:rPr>
                <w:rFonts w:ascii="TH SarabunIT๙" w:hAnsi="TH SarabunIT๙" w:cs="TH SarabunIT๙"/>
                <w:sz w:val="32"/>
                <w:szCs w:val="32"/>
                <w:cs/>
              </w:rPr>
              <w:t>ป้าย</w:t>
            </w:r>
          </w:p>
        </w:tc>
        <w:tc>
          <w:tcPr>
            <w:tcW w:w="2127" w:type="dxa"/>
          </w:tcPr>
          <w:p w14:paraId="6291F418" w14:textId="089F93EA" w:rsidR="00A15626" w:rsidRDefault="00A15626" w:rsidP="00A15626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 w:rsidRPr="00B44407">
              <w:rPr>
                <w:rFonts w:ascii="TH SarabunIT๙" w:eastAsia="Times New Roman" w:hAnsi="TH SarabunIT๙" w:cs="TH SarabunIT๙"/>
                <w:sz w:val="32"/>
                <w:szCs w:val="36"/>
              </w:rPr>
              <w:t>298,300</w:t>
            </w:r>
          </w:p>
        </w:tc>
        <w:tc>
          <w:tcPr>
            <w:tcW w:w="5067" w:type="dxa"/>
          </w:tcPr>
          <w:p w14:paraId="144E2818" w14:textId="47931EA4" w:rsidR="00A15626" w:rsidRDefault="00A15626" w:rsidP="00A15626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022781">
              <w:rPr>
                <w:rFonts w:ascii="TH SarabunIT๙" w:hAnsi="TH SarabunIT๙" w:cs="TH SarabunIT๙"/>
                <w:sz w:val="24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022781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สะโน </w:t>
            </w:r>
            <w:r w:rsidRPr="00022781">
              <w:rPr>
                <w:rFonts w:ascii="TH SarabunIT๙" w:hAnsi="TH SarabunIT๙" w:cs="TH SarabunIT๙"/>
                <w:sz w:val="24"/>
                <w:szCs w:val="32"/>
                <w:cs/>
              </w:rPr>
              <w:t>สมัยสามัญ</w:t>
            </w:r>
            <w:r w:rsidRPr="00022781"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 w:rsidRPr="00022781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สมัยแรก ครั้งที่ 1 ประจำปี พ.ศ. 2568 เมื่อวันที่ 7 กุมภาพันธ์ 2568</w:t>
            </w:r>
          </w:p>
        </w:tc>
      </w:tr>
      <w:tr w:rsidR="00A15626" w14:paraId="01A36EE8" w14:textId="77777777" w:rsidTr="00020D3A">
        <w:tc>
          <w:tcPr>
            <w:tcW w:w="988" w:type="dxa"/>
          </w:tcPr>
          <w:p w14:paraId="0E762CE2" w14:textId="3B200706" w:rsidR="00A15626" w:rsidRDefault="00A15626" w:rsidP="00A15626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3</w:t>
            </w:r>
          </w:p>
        </w:tc>
        <w:tc>
          <w:tcPr>
            <w:tcW w:w="6378" w:type="dxa"/>
          </w:tcPr>
          <w:p w14:paraId="0AC2A707" w14:textId="77777777" w:rsidR="00A15626" w:rsidRPr="00FB112C" w:rsidRDefault="00A15626" w:rsidP="00A15626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FB112C">
              <w:rPr>
                <w:rFonts w:ascii="TH SarabunIT๙" w:hAnsi="TH SarabunIT๙" w:cs="TH SarabunIT๙"/>
                <w:sz w:val="24"/>
                <w:szCs w:val="32"/>
                <w:cs/>
              </w:rPr>
              <w:t>โครงการก่อสร้างถนนคอนกรีตเสริมเหล็ก (จากถนนลาดยางสายบ้าน</w:t>
            </w:r>
          </w:p>
          <w:p w14:paraId="66A49345" w14:textId="43EF8378" w:rsidR="00A15626" w:rsidRPr="00FB112C" w:rsidRDefault="00A15626" w:rsidP="008421A8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FB112C">
              <w:rPr>
                <w:rFonts w:ascii="TH SarabunIT๙" w:hAnsi="TH SarabunIT๙" w:cs="TH SarabunIT๙"/>
                <w:sz w:val="24"/>
                <w:szCs w:val="32"/>
                <w:cs/>
              </w:rPr>
              <w:t>อาเลา-บ้านแขม ไปทางศูนย์พัฒนาเด็กเล็กตำบลสะโน หลังเก่า) หมู่ที่ 3  บ้านอาเลา ตำบลสะโน อำเภอสำโรงทาบ จังหวัดสุรินทร์</w:t>
            </w:r>
            <w:r w:rsidR="008421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8421A8" w:rsidRPr="008421A8">
              <w:rPr>
                <w:rFonts w:ascii="TH SarabunIT๙" w:hAnsi="TH SarabunIT๙" w:cs="TH SarabunIT๙"/>
                <w:sz w:val="24"/>
                <w:szCs w:val="32"/>
                <w:cs/>
              </w:rPr>
              <w:t>ผิวจราจรกว้าง 6.00 ม. ระยะทาง 74.00 ม. หนา 0.15 ม. หรือพื้นที่ไม่น้อยกว่า 444.00  ตร.ม. พร้อมป้ายโครงการ 1 ป้าย</w:t>
            </w:r>
          </w:p>
        </w:tc>
        <w:tc>
          <w:tcPr>
            <w:tcW w:w="2127" w:type="dxa"/>
          </w:tcPr>
          <w:p w14:paraId="27F68E21" w14:textId="77777777" w:rsidR="00A15626" w:rsidRPr="00B44407" w:rsidRDefault="00A15626" w:rsidP="00A1562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6"/>
              </w:rPr>
            </w:pPr>
            <w:r w:rsidRPr="00B44407">
              <w:rPr>
                <w:rFonts w:ascii="TH SarabunIT๙" w:eastAsia="Times New Roman" w:hAnsi="TH SarabunIT๙" w:cs="TH SarabunIT๙"/>
                <w:sz w:val="32"/>
                <w:szCs w:val="36"/>
              </w:rPr>
              <w:t>300,000</w:t>
            </w:r>
          </w:p>
          <w:p w14:paraId="52B2AE9C" w14:textId="77777777" w:rsidR="00A15626" w:rsidRDefault="00A15626" w:rsidP="00A15626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5067" w:type="dxa"/>
          </w:tcPr>
          <w:p w14:paraId="2BE169C5" w14:textId="3832BA0B" w:rsidR="00A15626" w:rsidRDefault="00A15626" w:rsidP="00A15626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022781">
              <w:rPr>
                <w:rFonts w:ascii="TH SarabunIT๙" w:hAnsi="TH SarabunIT๙" w:cs="TH SarabunIT๙"/>
                <w:sz w:val="24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022781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สะโน </w:t>
            </w:r>
            <w:r w:rsidRPr="00022781">
              <w:rPr>
                <w:rFonts w:ascii="TH SarabunIT๙" w:hAnsi="TH SarabunIT๙" w:cs="TH SarabunIT๙"/>
                <w:sz w:val="24"/>
                <w:szCs w:val="32"/>
                <w:cs/>
              </w:rPr>
              <w:t>สมัยสามัญ</w:t>
            </w:r>
            <w:r w:rsidRPr="00022781"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 w:rsidRPr="00022781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สมัยแรก ครั้งที่ 1 ประจำปี พ.ศ. 2568 เมื่อวันที่ 7 กุมภาพันธ์ 2568</w:t>
            </w:r>
          </w:p>
        </w:tc>
      </w:tr>
      <w:tr w:rsidR="00A15626" w14:paraId="401CFE58" w14:textId="77777777" w:rsidTr="00020D3A">
        <w:tc>
          <w:tcPr>
            <w:tcW w:w="988" w:type="dxa"/>
          </w:tcPr>
          <w:p w14:paraId="7A052682" w14:textId="56BA4EEA" w:rsidR="00A15626" w:rsidRDefault="00A15626" w:rsidP="00A15626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4</w:t>
            </w:r>
          </w:p>
        </w:tc>
        <w:tc>
          <w:tcPr>
            <w:tcW w:w="6378" w:type="dxa"/>
          </w:tcPr>
          <w:p w14:paraId="1A7CC7E6" w14:textId="77777777" w:rsidR="001E760D" w:rsidRDefault="00A15626" w:rsidP="00A15626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6E77D9">
              <w:rPr>
                <w:rFonts w:ascii="TH SarabunIT๙" w:hAnsi="TH SarabunIT๙" w:cs="TH SarabunIT๙"/>
                <w:sz w:val="24"/>
                <w:szCs w:val="32"/>
                <w:cs/>
              </w:rPr>
              <w:t>โครงการก่อสร้างถนนคอนกรีตเสริมเหล็ก (จากสามแยกบ้านจิกไป</w:t>
            </w:r>
          </w:p>
          <w:p w14:paraId="3FF62DC5" w14:textId="77777777" w:rsidR="008421A8" w:rsidRPr="008421A8" w:rsidRDefault="00A15626" w:rsidP="008421A8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6E77D9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หนองเสือ) หมู่ที่ </w:t>
            </w:r>
            <w:r w:rsidRPr="006E77D9">
              <w:rPr>
                <w:rFonts w:ascii="TH SarabunIT๙" w:hAnsi="TH SarabunIT๙" w:cs="TH SarabunIT๙"/>
                <w:sz w:val="24"/>
                <w:szCs w:val="32"/>
              </w:rPr>
              <w:t xml:space="preserve">4 </w:t>
            </w:r>
            <w:r w:rsidRPr="006E77D9">
              <w:rPr>
                <w:rFonts w:ascii="TH SarabunIT๙" w:hAnsi="TH SarabunIT๙" w:cs="TH SarabunIT๙"/>
                <w:sz w:val="24"/>
                <w:szCs w:val="32"/>
                <w:cs/>
              </w:rPr>
              <w:t>บ้านจิก ตำบลสะโน อำเภอสำโรงทาบ จังหวัดสุรินทร์</w:t>
            </w:r>
            <w:r w:rsidR="008421A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8421A8" w:rsidRPr="008421A8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ผิวจราจรกว้าง 5.00 ม. ระยะทาง 81.00 ม. หนา 0.15 ม. </w:t>
            </w:r>
          </w:p>
          <w:p w14:paraId="32A33905" w14:textId="6246C837" w:rsidR="00A15626" w:rsidRPr="00FB112C" w:rsidRDefault="008421A8" w:rsidP="008421A8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8421A8">
              <w:rPr>
                <w:rFonts w:ascii="TH SarabunIT๙" w:hAnsi="TH SarabunIT๙" w:cs="TH SarabunIT๙"/>
                <w:sz w:val="24"/>
                <w:szCs w:val="32"/>
                <w:cs/>
              </w:rPr>
              <w:t>หรือพื้นที่ไม่น้อยกว่า 405.00 ตร.ม. พร้อมป้ายโครงการ 1 ป้าย</w:t>
            </w:r>
          </w:p>
        </w:tc>
        <w:tc>
          <w:tcPr>
            <w:tcW w:w="2127" w:type="dxa"/>
          </w:tcPr>
          <w:p w14:paraId="4CA24A97" w14:textId="77777777" w:rsidR="00A15626" w:rsidRPr="00B44407" w:rsidRDefault="00A15626" w:rsidP="00A15626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6"/>
              </w:rPr>
            </w:pPr>
            <w:r w:rsidRPr="00B44407">
              <w:rPr>
                <w:rFonts w:ascii="TH SarabunIT๙" w:eastAsia="Times New Roman" w:hAnsi="TH SarabunIT๙" w:cs="TH SarabunIT๙"/>
                <w:sz w:val="32"/>
                <w:szCs w:val="36"/>
              </w:rPr>
              <w:t>275,500</w:t>
            </w:r>
          </w:p>
          <w:p w14:paraId="3ACF4EF5" w14:textId="77777777" w:rsidR="00A15626" w:rsidRDefault="00A15626" w:rsidP="00A15626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5067" w:type="dxa"/>
          </w:tcPr>
          <w:p w14:paraId="3E14D430" w14:textId="6E0CA073" w:rsidR="00A15626" w:rsidRDefault="00A15626" w:rsidP="00A15626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022781">
              <w:rPr>
                <w:rFonts w:ascii="TH SarabunIT๙" w:hAnsi="TH SarabunIT๙" w:cs="TH SarabunIT๙"/>
                <w:sz w:val="24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022781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สะโน </w:t>
            </w:r>
            <w:r w:rsidRPr="00022781">
              <w:rPr>
                <w:rFonts w:ascii="TH SarabunIT๙" w:hAnsi="TH SarabunIT๙" w:cs="TH SarabunIT๙"/>
                <w:sz w:val="24"/>
                <w:szCs w:val="32"/>
                <w:cs/>
              </w:rPr>
              <w:t>สมัยสามัญ</w:t>
            </w:r>
            <w:r w:rsidRPr="00022781"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 w:rsidRPr="00022781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สมัยแรก ครั้งที่ 1 ประจำปี พ.ศ. 2568 เมื่อวันที่ 7 กุมภาพันธ์ 2568</w:t>
            </w:r>
          </w:p>
        </w:tc>
      </w:tr>
      <w:tr w:rsidR="008421A8" w14:paraId="3A95523E" w14:textId="77777777" w:rsidTr="00020D3A">
        <w:tc>
          <w:tcPr>
            <w:tcW w:w="988" w:type="dxa"/>
          </w:tcPr>
          <w:p w14:paraId="3D5929F9" w14:textId="35FD14D1" w:rsidR="008421A8" w:rsidRDefault="00CD0787" w:rsidP="008421A8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5</w:t>
            </w:r>
          </w:p>
        </w:tc>
        <w:tc>
          <w:tcPr>
            <w:tcW w:w="6378" w:type="dxa"/>
          </w:tcPr>
          <w:p w14:paraId="708331A7" w14:textId="77777777" w:rsidR="008421A8" w:rsidRDefault="008421A8" w:rsidP="008421A8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6E77D9">
              <w:rPr>
                <w:rFonts w:ascii="TH SarabunIT๙" w:hAnsi="TH SarabunIT๙" w:cs="TH SarabunIT๙"/>
                <w:sz w:val="24"/>
                <w:szCs w:val="32"/>
                <w:cs/>
              </w:rPr>
              <w:t>โครงการขยายถนนคอนกรีตเสริมเหล็ก (จากสี่แยกบ้านจิกไปทาง</w:t>
            </w:r>
          </w:p>
          <w:p w14:paraId="20AC18F7" w14:textId="7414CC86" w:rsidR="008421A8" w:rsidRPr="00FB112C" w:rsidRDefault="008421A8" w:rsidP="008421A8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6E77D9">
              <w:rPr>
                <w:rFonts w:ascii="TH SarabunIT๙" w:hAnsi="TH SarabunIT๙" w:cs="TH SarabunIT๙"/>
                <w:sz w:val="24"/>
                <w:szCs w:val="32"/>
                <w:cs/>
              </w:rPr>
              <w:t>บ้านจาร</w:t>
            </w:r>
            <w:proofErr w:type="spellStart"/>
            <w:r w:rsidRPr="006E77D9">
              <w:rPr>
                <w:rFonts w:ascii="TH SarabunIT๙" w:hAnsi="TH SarabunIT๙" w:cs="TH SarabunIT๙"/>
                <w:sz w:val="24"/>
                <w:szCs w:val="32"/>
                <w:cs/>
              </w:rPr>
              <w:t>ย์</w:t>
            </w:r>
            <w:proofErr w:type="spellEnd"/>
            <w:r w:rsidRPr="006E77D9">
              <w:rPr>
                <w:rFonts w:ascii="TH SarabunIT๙" w:hAnsi="TH SarabunIT๙" w:cs="TH SarabunIT๙"/>
                <w:sz w:val="24"/>
                <w:szCs w:val="32"/>
                <w:cs/>
              </w:rPr>
              <w:t>) หมู่ที่ 4 บ้านจิก ตำบลสะโน อำเภอสำโรงทาบ จังหวัดสุรินทร์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8421A8">
              <w:rPr>
                <w:rFonts w:ascii="TH SarabunIT๙" w:hAnsi="TH SarabunIT๙" w:cs="TH SarabunIT๙"/>
                <w:sz w:val="24"/>
                <w:szCs w:val="32"/>
                <w:cs/>
              </w:rPr>
              <w:t>ผิวจราจรกว้าง 0.60 ม. ระยะทาง 120.00 ม. หนา 0.15 ม. หรือพื้นท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ี่</w:t>
            </w:r>
            <w:r w:rsidRPr="008421A8">
              <w:rPr>
                <w:rFonts w:ascii="TH SarabunIT๙" w:hAnsi="TH SarabunIT๙" w:cs="TH SarabunIT๙"/>
                <w:sz w:val="24"/>
                <w:szCs w:val="32"/>
                <w:cs/>
              </w:rPr>
              <w:t>ไม่น้อยกว่า 72.00 ตร.ม.</w:t>
            </w:r>
          </w:p>
        </w:tc>
        <w:tc>
          <w:tcPr>
            <w:tcW w:w="2127" w:type="dxa"/>
          </w:tcPr>
          <w:p w14:paraId="5CF7306E" w14:textId="77777777" w:rsidR="008421A8" w:rsidRPr="00B44407" w:rsidRDefault="008421A8" w:rsidP="008421A8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6"/>
              </w:rPr>
            </w:pPr>
            <w:r w:rsidRPr="00B44407">
              <w:rPr>
                <w:rFonts w:ascii="TH SarabunIT๙" w:eastAsia="Times New Roman" w:hAnsi="TH SarabunIT๙" w:cs="TH SarabunIT๙"/>
                <w:sz w:val="32"/>
                <w:szCs w:val="36"/>
              </w:rPr>
              <w:t>52,700</w:t>
            </w:r>
          </w:p>
          <w:p w14:paraId="0546779A" w14:textId="77777777" w:rsidR="008421A8" w:rsidRDefault="008421A8" w:rsidP="008421A8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5067" w:type="dxa"/>
          </w:tcPr>
          <w:p w14:paraId="7B670770" w14:textId="1209E0A1" w:rsidR="008421A8" w:rsidRDefault="008421A8" w:rsidP="008421A8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022781">
              <w:rPr>
                <w:rFonts w:ascii="TH SarabunIT๙" w:hAnsi="TH SarabunIT๙" w:cs="TH SarabunIT๙"/>
                <w:sz w:val="24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022781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สะโน </w:t>
            </w:r>
            <w:r w:rsidRPr="00022781">
              <w:rPr>
                <w:rFonts w:ascii="TH SarabunIT๙" w:hAnsi="TH SarabunIT๙" w:cs="TH SarabunIT๙"/>
                <w:sz w:val="24"/>
                <w:szCs w:val="32"/>
                <w:cs/>
              </w:rPr>
              <w:t>สมัยสามัญ</w:t>
            </w:r>
            <w:r w:rsidRPr="00022781"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 w:rsidRPr="00022781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สมัยแรก ครั้งที่ 1 ประจำปี พ.ศ. 2568 เมื่อวันที่ 7 กุมภาพันธ์ 2568</w:t>
            </w:r>
          </w:p>
        </w:tc>
      </w:tr>
    </w:tbl>
    <w:p w14:paraId="35106454" w14:textId="77777777" w:rsidR="006F43C1" w:rsidRDefault="006F43C1" w:rsidP="0038325E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</w:p>
    <w:p w14:paraId="4923DE97" w14:textId="612DCCA3" w:rsidR="00C7030D" w:rsidRDefault="0039313D" w:rsidP="0038325E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lastRenderedPageBreak/>
        <w:t>-2-</w:t>
      </w:r>
    </w:p>
    <w:p w14:paraId="453EBDF3" w14:textId="7DF640A5" w:rsidR="00C7030D" w:rsidRDefault="00C7030D" w:rsidP="0038325E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6292"/>
        <w:gridCol w:w="2213"/>
        <w:gridCol w:w="5067"/>
      </w:tblGrid>
      <w:tr w:rsidR="00C7030D" w14:paraId="2FCC6BD4" w14:textId="77777777" w:rsidTr="0039313D">
        <w:tc>
          <w:tcPr>
            <w:tcW w:w="988" w:type="dxa"/>
          </w:tcPr>
          <w:p w14:paraId="0185D706" w14:textId="77777777" w:rsidR="00C7030D" w:rsidRPr="0039313D" w:rsidRDefault="00C7030D" w:rsidP="008B3F4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9313D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ลำดับที่</w:t>
            </w:r>
          </w:p>
        </w:tc>
        <w:tc>
          <w:tcPr>
            <w:tcW w:w="6292" w:type="dxa"/>
          </w:tcPr>
          <w:p w14:paraId="0696BE8D" w14:textId="77777777" w:rsidR="00C7030D" w:rsidRPr="0039313D" w:rsidRDefault="00C7030D" w:rsidP="008B3F4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9313D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213" w:type="dxa"/>
          </w:tcPr>
          <w:p w14:paraId="6018D1A2" w14:textId="77777777" w:rsidR="00C7030D" w:rsidRPr="0039313D" w:rsidRDefault="00C7030D" w:rsidP="008B3F4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9313D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จำนวนงบประมาณ</w:t>
            </w:r>
          </w:p>
        </w:tc>
        <w:tc>
          <w:tcPr>
            <w:tcW w:w="5067" w:type="dxa"/>
          </w:tcPr>
          <w:p w14:paraId="332F11D8" w14:textId="77777777" w:rsidR="00C7030D" w:rsidRPr="0039313D" w:rsidRDefault="00C7030D" w:rsidP="008B3F4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39313D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ได้รับอนุมัติ</w:t>
            </w:r>
          </w:p>
        </w:tc>
      </w:tr>
      <w:tr w:rsidR="00AD516F" w14:paraId="734F8B3B" w14:textId="77777777" w:rsidTr="0039313D">
        <w:tc>
          <w:tcPr>
            <w:tcW w:w="988" w:type="dxa"/>
          </w:tcPr>
          <w:p w14:paraId="75AFFE88" w14:textId="3CC6D0B6" w:rsidR="00AD516F" w:rsidRPr="0039313D" w:rsidRDefault="00AD516F" w:rsidP="00AD51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6</w:t>
            </w:r>
          </w:p>
        </w:tc>
        <w:tc>
          <w:tcPr>
            <w:tcW w:w="6292" w:type="dxa"/>
          </w:tcPr>
          <w:p w14:paraId="3241A77E" w14:textId="77777777" w:rsidR="00AD516F" w:rsidRPr="006E77D9" w:rsidRDefault="00AD516F" w:rsidP="00AD516F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6E77D9">
              <w:rPr>
                <w:rFonts w:ascii="TH SarabunIT๙" w:hAnsi="TH SarabunIT๙" w:cs="TH SarabunIT๙"/>
                <w:sz w:val="24"/>
                <w:szCs w:val="32"/>
                <w:cs/>
              </w:rPr>
              <w:t>โครงการก่อสร้างล้อมรั้วคอนกรีตบล็อกพร้อมลวดหนามรอบสระน้ำ</w:t>
            </w:r>
          </w:p>
          <w:p w14:paraId="607AF6A7" w14:textId="77777777" w:rsidR="009565F0" w:rsidRDefault="00AD516F" w:rsidP="009565F0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6E77D9">
              <w:rPr>
                <w:rFonts w:ascii="TH SarabunIT๙" w:hAnsi="TH SarabunIT๙" w:cs="TH SarabunIT๙"/>
                <w:sz w:val="24"/>
                <w:szCs w:val="32"/>
                <w:cs/>
              </w:rPr>
              <w:t>บ้านแขม หมู่ที่ 5</w:t>
            </w:r>
            <w:r w:rsidR="009565F0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9565F0" w:rsidRPr="009565F0">
              <w:rPr>
                <w:rFonts w:ascii="TH SarabunIT๙" w:hAnsi="TH SarabunIT๙" w:cs="TH SarabunIT๙"/>
                <w:sz w:val="24"/>
                <w:szCs w:val="32"/>
                <w:cs/>
              </w:rPr>
              <w:t>โดยใช้เสาปูนสำเร็จรูป ผิวเรียบขนาด 5</w:t>
            </w:r>
            <w:r w:rsidR="009565F0" w:rsidRPr="009565F0">
              <w:rPr>
                <w:rFonts w:ascii="TH SarabunIT๙" w:hAnsi="TH SarabunIT๙" w:cs="TH SarabunIT๙"/>
                <w:sz w:val="24"/>
                <w:szCs w:val="32"/>
              </w:rPr>
              <w:t>x</w:t>
            </w:r>
            <w:r w:rsidR="009565F0" w:rsidRPr="009565F0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5 นิ้ว </w:t>
            </w:r>
          </w:p>
          <w:p w14:paraId="18F2B103" w14:textId="77777777" w:rsidR="006F43C1" w:rsidRDefault="009565F0" w:rsidP="009565F0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9565F0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ความยาว 2.00 ม. แบบมีฐานพร้อมก่อซีเมนต์บล็อก 3 แถว </w:t>
            </w:r>
          </w:p>
          <w:p w14:paraId="33FE1C67" w14:textId="77777777" w:rsidR="006F43C1" w:rsidRDefault="009565F0" w:rsidP="009565F0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9565F0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และลวดหนาม 3 แถว มีคานคอดิน ความกว้างแต่ละช่อง 2.00 ม. </w:t>
            </w:r>
          </w:p>
          <w:p w14:paraId="758ED73C" w14:textId="77777777" w:rsidR="006F43C1" w:rsidRDefault="009565F0" w:rsidP="009565F0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9565F0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ความยาวโดยรอบสระน้ำ 260.00 ม. และมีประตูเข้า-ออกสระน้ำ </w:t>
            </w:r>
          </w:p>
          <w:p w14:paraId="7BC4A548" w14:textId="36946260" w:rsidR="00AD516F" w:rsidRPr="0039313D" w:rsidRDefault="009565F0" w:rsidP="009565F0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9565F0">
              <w:rPr>
                <w:rFonts w:ascii="TH SarabunIT๙" w:hAnsi="TH SarabunIT๙" w:cs="TH SarabunIT๙"/>
                <w:sz w:val="24"/>
                <w:szCs w:val="32"/>
                <w:cs/>
              </w:rPr>
              <w:t>พร้อมป้ายโครงการ 1 ป้าย</w:t>
            </w:r>
          </w:p>
        </w:tc>
        <w:tc>
          <w:tcPr>
            <w:tcW w:w="2213" w:type="dxa"/>
          </w:tcPr>
          <w:p w14:paraId="2E05D798" w14:textId="77777777" w:rsidR="00AD516F" w:rsidRPr="00B44407" w:rsidRDefault="00AD516F" w:rsidP="00AD516F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6"/>
              </w:rPr>
            </w:pPr>
            <w:r w:rsidRPr="00B44407">
              <w:rPr>
                <w:rFonts w:ascii="TH SarabunIT๙" w:eastAsia="Times New Roman" w:hAnsi="TH SarabunIT๙" w:cs="TH SarabunIT๙"/>
                <w:sz w:val="32"/>
                <w:szCs w:val="36"/>
              </w:rPr>
              <w:t>360,000</w:t>
            </w:r>
          </w:p>
          <w:p w14:paraId="4205C15A" w14:textId="77777777" w:rsidR="00AD516F" w:rsidRPr="0039313D" w:rsidRDefault="00AD516F" w:rsidP="00AD51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5067" w:type="dxa"/>
          </w:tcPr>
          <w:p w14:paraId="71D77FD2" w14:textId="312CAC79" w:rsidR="00AD516F" w:rsidRPr="0039313D" w:rsidRDefault="00AD516F" w:rsidP="00AD51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022781">
              <w:rPr>
                <w:rFonts w:ascii="TH SarabunIT๙" w:hAnsi="TH SarabunIT๙" w:cs="TH SarabunIT๙"/>
                <w:sz w:val="24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022781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สะโน </w:t>
            </w:r>
            <w:r w:rsidRPr="00022781">
              <w:rPr>
                <w:rFonts w:ascii="TH SarabunIT๙" w:hAnsi="TH SarabunIT๙" w:cs="TH SarabunIT๙"/>
                <w:sz w:val="24"/>
                <w:szCs w:val="32"/>
                <w:cs/>
              </w:rPr>
              <w:t>สมัยสามัญ</w:t>
            </w:r>
            <w:r w:rsidRPr="00022781"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 w:rsidRPr="00022781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สมัยแรก ครั้งที่ 1 ประจำปี พ.ศ. 2568 เมื่อวันที่ 7 กุมภาพันธ์ 2568</w:t>
            </w:r>
          </w:p>
        </w:tc>
      </w:tr>
      <w:tr w:rsidR="00AD516F" w14:paraId="255D4448" w14:textId="77777777" w:rsidTr="0039313D">
        <w:tc>
          <w:tcPr>
            <w:tcW w:w="988" w:type="dxa"/>
          </w:tcPr>
          <w:p w14:paraId="7BA407B9" w14:textId="19E17806" w:rsidR="00AD516F" w:rsidRPr="0039313D" w:rsidRDefault="00AD516F" w:rsidP="00AD51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7</w:t>
            </w:r>
          </w:p>
        </w:tc>
        <w:tc>
          <w:tcPr>
            <w:tcW w:w="6292" w:type="dxa"/>
          </w:tcPr>
          <w:p w14:paraId="5EC92D08" w14:textId="36A1AFDC" w:rsidR="00AD516F" w:rsidRPr="00033E7B" w:rsidRDefault="00AD516F" w:rsidP="00033E7B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6E77D9">
              <w:rPr>
                <w:rFonts w:ascii="TH SarabunIT๙" w:hAnsi="TH SarabunIT๙" w:cs="TH SarabunIT๙"/>
                <w:sz w:val="24"/>
                <w:szCs w:val="32"/>
                <w:cs/>
              </w:rPr>
              <w:t>โครงการก่อสร้างลานคอนกรีตเสริมเหล็ก หมู่ที่ 6 บ้านจาร</w:t>
            </w:r>
            <w:proofErr w:type="spellStart"/>
            <w:r w:rsidRPr="006E77D9">
              <w:rPr>
                <w:rFonts w:ascii="TH SarabunIT๙" w:hAnsi="TH SarabunIT๙" w:cs="TH SarabunIT๙"/>
                <w:sz w:val="24"/>
                <w:szCs w:val="32"/>
                <w:cs/>
              </w:rPr>
              <w:t>ย์</w:t>
            </w:r>
            <w:proofErr w:type="spellEnd"/>
            <w:r w:rsidRPr="006E77D9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ตำบลสะโน อำเภอสำโรงทาบ จังหวัดสุรินทร์ (บริเวณอาคารเก็บเครื่องจักรการเกษตรหมู่บ้าน)</w:t>
            </w:r>
            <w:r w:rsidR="00033E7B">
              <w:rPr>
                <w:rFonts w:ascii="TH SarabunIT๙" w:hAnsi="TH SarabunIT๙" w:cs="TH SarabunIT๙" w:hint="cs"/>
                <w:b/>
                <w:bCs/>
                <w:sz w:val="24"/>
                <w:szCs w:val="32"/>
                <w:cs/>
              </w:rPr>
              <w:t xml:space="preserve"> </w:t>
            </w:r>
            <w:r w:rsidR="00033E7B" w:rsidRPr="00033E7B">
              <w:rPr>
                <w:rFonts w:ascii="TH SarabunIT๙" w:hAnsi="TH SarabunIT๙" w:cs="TH SarabunIT๙"/>
                <w:sz w:val="24"/>
                <w:szCs w:val="32"/>
                <w:cs/>
              </w:rPr>
              <w:t>เทลานคอนกรีตเสริมเหล็ก ขนาดความกว้าง 19.00 เมตร  ความยาว 37.00 เมตร ความหนา 0.10 เมตร หรือมีพื้นที่ไม่น้อยกว่า 703.00 ตารางเมตร พร้อมป้ายโครงการ 1 ป้าย</w:t>
            </w:r>
          </w:p>
        </w:tc>
        <w:tc>
          <w:tcPr>
            <w:tcW w:w="2213" w:type="dxa"/>
          </w:tcPr>
          <w:p w14:paraId="455475B8" w14:textId="77777777" w:rsidR="00AD516F" w:rsidRPr="00B44407" w:rsidRDefault="00AD516F" w:rsidP="00AD516F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6"/>
              </w:rPr>
            </w:pPr>
            <w:r w:rsidRPr="00B44407">
              <w:rPr>
                <w:rFonts w:ascii="TH SarabunIT๙" w:eastAsia="Times New Roman" w:hAnsi="TH SarabunIT๙" w:cs="TH SarabunIT๙"/>
                <w:sz w:val="32"/>
                <w:szCs w:val="36"/>
              </w:rPr>
              <w:t>300,000</w:t>
            </w:r>
          </w:p>
          <w:p w14:paraId="66D16A3D" w14:textId="77777777" w:rsidR="00AD516F" w:rsidRPr="0039313D" w:rsidRDefault="00AD516F" w:rsidP="00AD51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5067" w:type="dxa"/>
          </w:tcPr>
          <w:p w14:paraId="0AE59A4D" w14:textId="5434E331" w:rsidR="00AD516F" w:rsidRPr="0039313D" w:rsidRDefault="00AD516F" w:rsidP="00AD51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022781">
              <w:rPr>
                <w:rFonts w:ascii="TH SarabunIT๙" w:hAnsi="TH SarabunIT๙" w:cs="TH SarabunIT๙"/>
                <w:sz w:val="24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022781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สะโน </w:t>
            </w:r>
            <w:r w:rsidRPr="00022781">
              <w:rPr>
                <w:rFonts w:ascii="TH SarabunIT๙" w:hAnsi="TH SarabunIT๙" w:cs="TH SarabunIT๙"/>
                <w:sz w:val="24"/>
                <w:szCs w:val="32"/>
                <w:cs/>
              </w:rPr>
              <w:t>สมัยสามัญ</w:t>
            </w:r>
            <w:r w:rsidRPr="00022781"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 w:rsidRPr="00022781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สมัยแรก ครั้งที่ 1 ประจำปี พ.ศ. 2568 เมื่อวันที่ 7 กุมภาพันธ์ 2568</w:t>
            </w:r>
          </w:p>
        </w:tc>
      </w:tr>
      <w:tr w:rsidR="00AD516F" w14:paraId="3D6E8001" w14:textId="77777777" w:rsidTr="0039313D">
        <w:tc>
          <w:tcPr>
            <w:tcW w:w="988" w:type="dxa"/>
          </w:tcPr>
          <w:p w14:paraId="50516E1E" w14:textId="58079CDD" w:rsidR="00AD516F" w:rsidRDefault="00AD516F" w:rsidP="00AD516F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8</w:t>
            </w:r>
          </w:p>
        </w:tc>
        <w:tc>
          <w:tcPr>
            <w:tcW w:w="6292" w:type="dxa"/>
          </w:tcPr>
          <w:p w14:paraId="5EFA6763" w14:textId="348CB651" w:rsidR="00AD516F" w:rsidRDefault="00AD516F" w:rsidP="00AD516F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C4471C">
              <w:rPr>
                <w:rFonts w:ascii="TH SarabunIT๙" w:hAnsi="TH SarabunIT๙" w:cs="TH SarabunIT๙"/>
                <w:sz w:val="24"/>
                <w:szCs w:val="32"/>
                <w:cs/>
              </w:rPr>
              <w:t>โครงการก่อสร้างถนนคอนกรีตเสริมเหล็ก (จากถนนคอนกรีตเดิมสุดหมู่บ้านฝั่งทิศตะวันตกไปทางสระน้ำหนองเหล็ก) หมู่ที่ 7 บ้านนายาว ตำบลสะโน อำเภอสำโรงทาบ จังหวัดสุรินทร์</w:t>
            </w:r>
            <w:r w:rsidRPr="0018168E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 </w:t>
            </w:r>
            <w:r w:rsidR="00033E7B" w:rsidRPr="00033E7B">
              <w:rPr>
                <w:rFonts w:ascii="TH SarabunIT๙" w:hAnsi="TH SarabunIT๙" w:cs="TH SarabunIT๙"/>
                <w:sz w:val="24"/>
                <w:szCs w:val="32"/>
                <w:cs/>
              </w:rPr>
              <w:t>ผิวจราจรกว้าง 4.00 ม. ระยะทาง 112.00 ม. หนา 0.15 ม. หรือพื้นที่ไม่น้อยกว่า 448.00  ตร.ม. พร้อมป้ายโครงการ 1 ป้าย</w:t>
            </w:r>
          </w:p>
        </w:tc>
        <w:tc>
          <w:tcPr>
            <w:tcW w:w="2213" w:type="dxa"/>
          </w:tcPr>
          <w:p w14:paraId="715CC5C6" w14:textId="77777777" w:rsidR="00AD516F" w:rsidRPr="00B44407" w:rsidRDefault="00AD516F" w:rsidP="00AD516F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6"/>
              </w:rPr>
            </w:pPr>
            <w:r w:rsidRPr="00B44407">
              <w:rPr>
                <w:rFonts w:ascii="TH SarabunIT๙" w:eastAsia="Times New Roman" w:hAnsi="TH SarabunIT๙" w:cs="TH SarabunIT๙"/>
                <w:sz w:val="32"/>
                <w:szCs w:val="36"/>
              </w:rPr>
              <w:t>298,200</w:t>
            </w:r>
          </w:p>
          <w:p w14:paraId="475D2FC9" w14:textId="783055E9" w:rsidR="00AD516F" w:rsidRDefault="00AD516F" w:rsidP="00AD516F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5067" w:type="dxa"/>
          </w:tcPr>
          <w:p w14:paraId="5CFEFE4C" w14:textId="2D3A11CE" w:rsidR="00AD516F" w:rsidRDefault="00AD516F" w:rsidP="00AD516F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EB094C">
              <w:rPr>
                <w:rFonts w:ascii="TH SarabunIT๙" w:hAnsi="TH SarabunIT๙" w:cs="TH SarabunIT๙"/>
                <w:sz w:val="24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EB094C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สะโน </w:t>
            </w:r>
            <w:r w:rsidRPr="00EB094C">
              <w:rPr>
                <w:rFonts w:ascii="TH SarabunIT๙" w:hAnsi="TH SarabunIT๙" w:cs="TH SarabunIT๙"/>
                <w:sz w:val="24"/>
                <w:szCs w:val="32"/>
                <w:cs/>
              </w:rPr>
              <w:t>สมัยสามัญ</w:t>
            </w:r>
            <w:r w:rsidRPr="00EB094C"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 w:rsidRPr="00EB094C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สมัยแรก ครั้งที่ 1 ประจำปี พ.ศ. 2568 เมื่อวันที่ 7 กุมภาพันธ์ 2568</w:t>
            </w:r>
          </w:p>
        </w:tc>
      </w:tr>
      <w:tr w:rsidR="00AD516F" w14:paraId="6DFE14C5" w14:textId="77777777" w:rsidTr="0039313D">
        <w:tc>
          <w:tcPr>
            <w:tcW w:w="988" w:type="dxa"/>
          </w:tcPr>
          <w:p w14:paraId="53316A66" w14:textId="6E2A4C40" w:rsidR="00AD516F" w:rsidRDefault="00AD516F" w:rsidP="00AD516F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9</w:t>
            </w:r>
          </w:p>
        </w:tc>
        <w:tc>
          <w:tcPr>
            <w:tcW w:w="6292" w:type="dxa"/>
          </w:tcPr>
          <w:p w14:paraId="0AADC13F" w14:textId="77777777" w:rsidR="00AD516F" w:rsidRPr="00033E7B" w:rsidRDefault="00AD516F" w:rsidP="00AD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E7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โครงการก่อสร้างถนนคอนกรีตเสริมเหล็ก หมู่ที่ 8 (จากถนนคอนกรีต</w:t>
            </w:r>
          </w:p>
          <w:p w14:paraId="5C6E1BD1" w14:textId="77777777" w:rsidR="00AD516F" w:rsidRPr="00033E7B" w:rsidRDefault="00AD516F" w:rsidP="00AD516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33E7B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บ้านสะโน (นาย</w:t>
            </w:r>
            <w:proofErr w:type="spellStart"/>
            <w:r w:rsidRPr="00033E7B">
              <w:rPr>
                <w:rFonts w:ascii="TH SarabunIT๙" w:hAnsi="TH SarabunIT๙" w:cs="TH SarabunIT๙"/>
                <w:sz w:val="32"/>
                <w:szCs w:val="32"/>
                <w:cs/>
              </w:rPr>
              <w:t>ศิ</w:t>
            </w:r>
            <w:proofErr w:type="spellEnd"/>
            <w:r w:rsidRPr="00033E7B">
              <w:rPr>
                <w:rFonts w:ascii="TH SarabunIT๙" w:hAnsi="TH SarabunIT๙" w:cs="TH SarabunIT๙"/>
                <w:sz w:val="32"/>
                <w:szCs w:val="32"/>
                <w:cs/>
              </w:rPr>
              <w:t>รพง</w:t>
            </w:r>
            <w:proofErr w:type="spellStart"/>
            <w:r w:rsidRPr="00033E7B">
              <w:rPr>
                <w:rFonts w:ascii="TH SarabunIT๙" w:hAnsi="TH SarabunIT๙" w:cs="TH SarabunIT๙"/>
                <w:sz w:val="32"/>
                <w:szCs w:val="32"/>
                <w:cs/>
              </w:rPr>
              <w:t>ษ์</w:t>
            </w:r>
            <w:proofErr w:type="spellEnd"/>
            <w:r w:rsidRPr="00033E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สิงจานุสงค์) ไปทางสระน้ำหนองเหล็กสุดเขต</w:t>
            </w:r>
          </w:p>
          <w:p w14:paraId="29CBA233" w14:textId="781FBA75" w:rsidR="00AD516F" w:rsidRDefault="00AD516F" w:rsidP="00AD516F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6F43C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ตำบลสะโน)</w:t>
            </w:r>
            <w:r w:rsidR="00033E7B" w:rsidRPr="006F43C1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 </w:t>
            </w:r>
            <w:r w:rsidR="00033E7B" w:rsidRPr="006F43C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ผิวจราจรกว้าง </w:t>
            </w:r>
            <w:r w:rsidR="00033E7B" w:rsidRPr="006F43C1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4.00 </w:t>
            </w:r>
            <w:r w:rsidR="00033E7B" w:rsidRPr="006F43C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ม. ระยะทาง </w:t>
            </w:r>
            <w:r w:rsidR="00033E7B" w:rsidRPr="006F43C1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112.00 </w:t>
            </w:r>
            <w:r w:rsidR="00033E7B" w:rsidRPr="006F43C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 xml:space="preserve">ม. หนา </w:t>
            </w:r>
            <w:r w:rsidR="00033E7B" w:rsidRPr="006F43C1">
              <w:rPr>
                <w:rFonts w:ascii="TH SarabunIT๙" w:hAnsi="TH SarabunIT๙" w:cs="TH SarabunIT๙"/>
                <w:spacing w:val="-4"/>
                <w:sz w:val="32"/>
                <w:szCs w:val="32"/>
              </w:rPr>
              <w:t xml:space="preserve">0.15 </w:t>
            </w:r>
            <w:r w:rsidR="00033E7B" w:rsidRPr="006F43C1">
              <w:rPr>
                <w:rFonts w:ascii="TH SarabunIT๙" w:hAnsi="TH SarabunIT๙" w:cs="TH SarabunIT๙"/>
                <w:spacing w:val="-4"/>
                <w:sz w:val="32"/>
                <w:szCs w:val="32"/>
                <w:cs/>
              </w:rPr>
              <w:t>ม.</w:t>
            </w:r>
            <w:r w:rsidR="00033E7B" w:rsidRPr="00033E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หรือพื้นที่ไม่น้อยกว่า </w:t>
            </w:r>
            <w:r w:rsidR="00033E7B" w:rsidRPr="00033E7B">
              <w:rPr>
                <w:rFonts w:ascii="TH SarabunIT๙" w:hAnsi="TH SarabunIT๙" w:cs="TH SarabunIT๙"/>
                <w:sz w:val="32"/>
                <w:szCs w:val="32"/>
              </w:rPr>
              <w:t xml:space="preserve">448.00  </w:t>
            </w:r>
            <w:r w:rsidR="00033E7B" w:rsidRPr="00033E7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ตร.ม. พร้อมป้ายโครงการ </w:t>
            </w:r>
            <w:r w:rsidR="00033E7B" w:rsidRPr="00033E7B">
              <w:rPr>
                <w:rFonts w:ascii="TH SarabunIT๙" w:hAnsi="TH SarabunIT๙" w:cs="TH SarabunIT๙"/>
                <w:sz w:val="32"/>
                <w:szCs w:val="32"/>
              </w:rPr>
              <w:t xml:space="preserve">1 </w:t>
            </w:r>
            <w:r w:rsidR="00033E7B" w:rsidRPr="00033E7B">
              <w:rPr>
                <w:rFonts w:ascii="TH SarabunIT๙" w:hAnsi="TH SarabunIT๙" w:cs="TH SarabunIT๙"/>
                <w:sz w:val="32"/>
                <w:szCs w:val="32"/>
                <w:cs/>
              </w:rPr>
              <w:t>ป้าย</w:t>
            </w:r>
          </w:p>
        </w:tc>
        <w:tc>
          <w:tcPr>
            <w:tcW w:w="2213" w:type="dxa"/>
          </w:tcPr>
          <w:p w14:paraId="7DABE59A" w14:textId="77777777" w:rsidR="00AD516F" w:rsidRPr="00B44407" w:rsidRDefault="00AD516F" w:rsidP="00AD516F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6"/>
              </w:rPr>
            </w:pPr>
            <w:r w:rsidRPr="00B44407">
              <w:rPr>
                <w:rFonts w:ascii="TH SarabunIT๙" w:eastAsia="Times New Roman" w:hAnsi="TH SarabunIT๙" w:cs="TH SarabunIT๙"/>
                <w:sz w:val="32"/>
                <w:szCs w:val="36"/>
              </w:rPr>
              <w:t>298,200</w:t>
            </w:r>
          </w:p>
          <w:p w14:paraId="041A3B86" w14:textId="2D35A29B" w:rsidR="00AD516F" w:rsidRDefault="00AD516F" w:rsidP="00AD516F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5067" w:type="dxa"/>
          </w:tcPr>
          <w:p w14:paraId="7D6A319B" w14:textId="082967C4" w:rsidR="00AD516F" w:rsidRDefault="00AD516F" w:rsidP="00AD516F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EB094C">
              <w:rPr>
                <w:rFonts w:ascii="TH SarabunIT๙" w:hAnsi="TH SarabunIT๙" w:cs="TH SarabunIT๙"/>
                <w:sz w:val="24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EB094C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สะโน </w:t>
            </w:r>
            <w:r w:rsidRPr="00EB094C">
              <w:rPr>
                <w:rFonts w:ascii="TH SarabunIT๙" w:hAnsi="TH SarabunIT๙" w:cs="TH SarabunIT๙"/>
                <w:sz w:val="24"/>
                <w:szCs w:val="32"/>
                <w:cs/>
              </w:rPr>
              <w:t>สมัยสามัญ</w:t>
            </w:r>
            <w:r w:rsidRPr="00EB094C"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 w:rsidRPr="00EB094C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สมัยแรก ครั้งที่ 1 ประจำปี พ.ศ. 2568 เมื่อวันที่ 7 กุมภาพันธ์ 2568</w:t>
            </w:r>
          </w:p>
        </w:tc>
      </w:tr>
      <w:tr w:rsidR="00AD516F" w14:paraId="2ED50A73" w14:textId="77777777" w:rsidTr="0039313D">
        <w:tc>
          <w:tcPr>
            <w:tcW w:w="988" w:type="dxa"/>
          </w:tcPr>
          <w:p w14:paraId="476FC75F" w14:textId="03CCFC38" w:rsidR="00AD516F" w:rsidRDefault="00AD516F" w:rsidP="00AD516F">
            <w:pPr>
              <w:jc w:val="center"/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10</w:t>
            </w:r>
          </w:p>
        </w:tc>
        <w:tc>
          <w:tcPr>
            <w:tcW w:w="6292" w:type="dxa"/>
          </w:tcPr>
          <w:p w14:paraId="60F622DE" w14:textId="77777777" w:rsidR="006F43C1" w:rsidRDefault="00AD516F" w:rsidP="00AD516F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C4471C">
              <w:rPr>
                <w:rFonts w:ascii="TH SarabunIT๙" w:hAnsi="TH SarabunIT๙" w:cs="TH SarabunIT๙"/>
                <w:sz w:val="24"/>
                <w:szCs w:val="32"/>
                <w:cs/>
              </w:rPr>
              <w:t>โครงการก่อสร้างถนนคอนกรีตเสริมเหล็ก สายทาง (จากถนนคอนกรีตเดิมบ้านกอไผ่น้อยไปทางโคกสำโรง) หมู่ที่ 9 บ้านกอไผ่น้อย ตำบลสะโน อำเภอสำโรงทาบ จังหวัดสุรินทร์</w:t>
            </w:r>
            <w:r w:rsidR="00E531B8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="00E531B8" w:rsidRPr="00E531B8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ผิวจราจรกว้าง 5.00 ม. ระยะทาง 88.00 ม. หนา 0.15 ม. หรือพื้นที่ไม่น้อยกว่า 440.00  ตร.ม. </w:t>
            </w:r>
          </w:p>
          <w:p w14:paraId="0EC10CEC" w14:textId="03E41B40" w:rsidR="00AD516F" w:rsidRPr="00FB112C" w:rsidRDefault="00E531B8" w:rsidP="00AD516F">
            <w:pPr>
              <w:rPr>
                <w:rFonts w:ascii="TH SarabunIT๙" w:hAnsi="TH SarabunIT๙" w:cs="TH SarabunIT๙"/>
                <w:sz w:val="24"/>
                <w:szCs w:val="32"/>
                <w:cs/>
              </w:rPr>
            </w:pPr>
            <w:r w:rsidRPr="00E531B8">
              <w:rPr>
                <w:rFonts w:ascii="TH SarabunIT๙" w:hAnsi="TH SarabunIT๙" w:cs="TH SarabunIT๙"/>
                <w:sz w:val="24"/>
                <w:szCs w:val="32"/>
                <w:cs/>
              </w:rPr>
              <w:t>พร้อมป้ายโครงการ 1 ป้าย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</w:p>
        </w:tc>
        <w:tc>
          <w:tcPr>
            <w:tcW w:w="2213" w:type="dxa"/>
          </w:tcPr>
          <w:p w14:paraId="0AECDA0F" w14:textId="77777777" w:rsidR="00AD516F" w:rsidRPr="00B44407" w:rsidRDefault="00AD516F" w:rsidP="00AD516F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6"/>
              </w:rPr>
            </w:pPr>
            <w:r w:rsidRPr="00B44407">
              <w:rPr>
                <w:rFonts w:ascii="TH SarabunIT๙" w:eastAsia="Times New Roman" w:hAnsi="TH SarabunIT๙" w:cs="TH SarabunIT๙"/>
                <w:sz w:val="32"/>
                <w:szCs w:val="36"/>
              </w:rPr>
              <w:t>298,900</w:t>
            </w:r>
          </w:p>
          <w:p w14:paraId="2F17AFED" w14:textId="77777777" w:rsidR="00AD516F" w:rsidRDefault="00AD516F" w:rsidP="00AD516F">
            <w:pPr>
              <w:jc w:val="center"/>
              <w:rPr>
                <w:rFonts w:ascii="TH SarabunIT๙" w:hAnsi="TH SarabunIT๙" w:cs="TH SarabunIT๙"/>
                <w:sz w:val="24"/>
                <w:szCs w:val="32"/>
              </w:rPr>
            </w:pPr>
          </w:p>
        </w:tc>
        <w:tc>
          <w:tcPr>
            <w:tcW w:w="5067" w:type="dxa"/>
          </w:tcPr>
          <w:p w14:paraId="3AC4E6BF" w14:textId="0807AC26" w:rsidR="00AD516F" w:rsidRDefault="00AD516F" w:rsidP="00AD516F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EB094C">
              <w:rPr>
                <w:rFonts w:ascii="TH SarabunIT๙" w:hAnsi="TH SarabunIT๙" w:cs="TH SarabunIT๙"/>
                <w:sz w:val="24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EB094C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สะโน </w:t>
            </w:r>
            <w:r w:rsidRPr="00EB094C">
              <w:rPr>
                <w:rFonts w:ascii="TH SarabunIT๙" w:hAnsi="TH SarabunIT๙" w:cs="TH SarabunIT๙"/>
                <w:sz w:val="24"/>
                <w:szCs w:val="32"/>
                <w:cs/>
              </w:rPr>
              <w:t>สมัยสามัญ</w:t>
            </w:r>
            <w:r w:rsidRPr="00EB094C"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 w:rsidRPr="00EB094C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สมัยแรก ครั้งที่ 1 ประจำปี พ.ศ. 2568 เมื่อวันที่ 7 กุมภาพันธ์ 2568</w:t>
            </w:r>
          </w:p>
        </w:tc>
      </w:tr>
    </w:tbl>
    <w:p w14:paraId="68F2221D" w14:textId="11F0F3F4" w:rsidR="009F1C8E" w:rsidRDefault="009F1C8E" w:rsidP="009F1C8E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lastRenderedPageBreak/>
        <w:t>-3-</w:t>
      </w:r>
    </w:p>
    <w:p w14:paraId="2C13AE65" w14:textId="77777777" w:rsidR="009F1C8E" w:rsidRDefault="009F1C8E" w:rsidP="009F1C8E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6292"/>
        <w:gridCol w:w="2213"/>
        <w:gridCol w:w="5067"/>
      </w:tblGrid>
      <w:tr w:rsidR="009F1C8E" w14:paraId="35261168" w14:textId="77777777" w:rsidTr="0092080A">
        <w:tc>
          <w:tcPr>
            <w:tcW w:w="988" w:type="dxa"/>
          </w:tcPr>
          <w:p w14:paraId="0A1615D6" w14:textId="77777777" w:rsidR="009F1C8E" w:rsidRPr="0039313D" w:rsidRDefault="009F1C8E" w:rsidP="009208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9313D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ลำดับที่</w:t>
            </w:r>
          </w:p>
        </w:tc>
        <w:tc>
          <w:tcPr>
            <w:tcW w:w="6292" w:type="dxa"/>
          </w:tcPr>
          <w:p w14:paraId="0C506E9D" w14:textId="77777777" w:rsidR="009F1C8E" w:rsidRPr="0039313D" w:rsidRDefault="009F1C8E" w:rsidP="009208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9313D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ชื่อโครงการ/รายละเอียดโครงการ</w:t>
            </w:r>
          </w:p>
        </w:tc>
        <w:tc>
          <w:tcPr>
            <w:tcW w:w="2213" w:type="dxa"/>
          </w:tcPr>
          <w:p w14:paraId="04B03589" w14:textId="77777777" w:rsidR="009F1C8E" w:rsidRPr="0039313D" w:rsidRDefault="009F1C8E" w:rsidP="009208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</w:rPr>
            </w:pPr>
            <w:r w:rsidRPr="0039313D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จำนวนงบประมาณ</w:t>
            </w:r>
          </w:p>
        </w:tc>
        <w:tc>
          <w:tcPr>
            <w:tcW w:w="5067" w:type="dxa"/>
          </w:tcPr>
          <w:p w14:paraId="77027A98" w14:textId="77777777" w:rsidR="009F1C8E" w:rsidRPr="0039313D" w:rsidRDefault="009F1C8E" w:rsidP="0092080A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39313D"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  <w:t>ได้รับอนุมัติ</w:t>
            </w:r>
          </w:p>
        </w:tc>
      </w:tr>
      <w:tr w:rsidR="009F1C8E" w14:paraId="3C3194B8" w14:textId="77777777" w:rsidTr="0092080A">
        <w:tc>
          <w:tcPr>
            <w:tcW w:w="988" w:type="dxa"/>
          </w:tcPr>
          <w:p w14:paraId="107683BF" w14:textId="5496F0C6" w:rsidR="009F1C8E" w:rsidRPr="0039313D" w:rsidRDefault="009F1C8E" w:rsidP="009F1C8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>11</w:t>
            </w:r>
          </w:p>
        </w:tc>
        <w:tc>
          <w:tcPr>
            <w:tcW w:w="6292" w:type="dxa"/>
          </w:tcPr>
          <w:p w14:paraId="362C3449" w14:textId="77777777" w:rsidR="009F1C8E" w:rsidRDefault="009F1C8E" w:rsidP="009F1C8E">
            <w:pPr>
              <w:rPr>
                <w:rFonts w:ascii="TH SarabunIT๙" w:hAnsi="TH SarabunIT๙" w:cs="TH SarabunIT๙"/>
                <w:sz w:val="24"/>
                <w:szCs w:val="32"/>
              </w:rPr>
            </w:pPr>
            <w:r w:rsidRPr="00C4471C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โครงการก่อสร้างรั้วคอนกรีตเสริมเหล็ก ศูนย์พัฒนาเด็กเล็กตำบลสะโน </w:t>
            </w:r>
          </w:p>
          <w:p w14:paraId="16EF7F64" w14:textId="58DEB327" w:rsidR="009F1C8E" w:rsidRPr="0039313D" w:rsidRDefault="009F1C8E" w:rsidP="009F1C8E">
            <w:pPr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C4471C">
              <w:rPr>
                <w:rFonts w:ascii="TH SarabunIT๙" w:hAnsi="TH SarabunIT๙" w:cs="TH SarabunIT๙"/>
                <w:sz w:val="24"/>
                <w:szCs w:val="32"/>
                <w:cs/>
              </w:rPr>
              <w:t>หมู่ที่ 4 บ้านจิก ตำบลสะโน อำเภอสำโรงทาบ จังหวัดสุรินทร์</w:t>
            </w:r>
            <w:r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 </w:t>
            </w:r>
            <w:r w:rsidRPr="00E531B8">
              <w:rPr>
                <w:rFonts w:ascii="TH SarabunIT๙" w:hAnsi="TH SarabunIT๙" w:cs="TH SarabunIT๙"/>
                <w:sz w:val="24"/>
                <w:szCs w:val="32"/>
                <w:cs/>
              </w:rPr>
              <w:t xml:space="preserve">ขนาดความกว้างช่องละ 2.50 ม. ความสูงจากระดับดินเดิม 3.05 ม. ความยาวรวม 97.00 ม. และป้ายโครงการ 1 ชุดโครงการ  </w:t>
            </w:r>
          </w:p>
        </w:tc>
        <w:tc>
          <w:tcPr>
            <w:tcW w:w="2213" w:type="dxa"/>
          </w:tcPr>
          <w:p w14:paraId="728BC8D0" w14:textId="77777777" w:rsidR="009F1C8E" w:rsidRPr="00B44407" w:rsidRDefault="009F1C8E" w:rsidP="009F1C8E">
            <w:pPr>
              <w:jc w:val="center"/>
              <w:rPr>
                <w:rFonts w:ascii="TH SarabunIT๙" w:eastAsia="Times New Roman" w:hAnsi="TH SarabunIT๙" w:cs="TH SarabunIT๙"/>
                <w:sz w:val="32"/>
                <w:szCs w:val="36"/>
              </w:rPr>
            </w:pPr>
            <w:r w:rsidRPr="00B44407">
              <w:rPr>
                <w:rFonts w:ascii="TH SarabunIT๙" w:eastAsia="Times New Roman" w:hAnsi="TH SarabunIT๙" w:cs="TH SarabunIT๙"/>
                <w:sz w:val="32"/>
                <w:szCs w:val="36"/>
              </w:rPr>
              <w:t>426,000</w:t>
            </w:r>
          </w:p>
          <w:p w14:paraId="24A2F344" w14:textId="77777777" w:rsidR="009F1C8E" w:rsidRPr="0039313D" w:rsidRDefault="009F1C8E" w:rsidP="009F1C8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</w:p>
        </w:tc>
        <w:tc>
          <w:tcPr>
            <w:tcW w:w="5067" w:type="dxa"/>
          </w:tcPr>
          <w:p w14:paraId="1A5B50A5" w14:textId="63A69072" w:rsidR="009F1C8E" w:rsidRPr="0039313D" w:rsidRDefault="009F1C8E" w:rsidP="009F1C8E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32"/>
                <w:cs/>
              </w:rPr>
            </w:pPr>
            <w:r w:rsidRPr="00EB094C">
              <w:rPr>
                <w:rFonts w:ascii="TH SarabunIT๙" w:hAnsi="TH SarabunIT๙" w:cs="TH SarabunIT๙"/>
                <w:sz w:val="24"/>
                <w:szCs w:val="32"/>
                <w:cs/>
              </w:rPr>
              <w:t>ได้รับอนุมัติจากการประชุมสภาองค์การบริหารส่วนตำบล</w:t>
            </w:r>
            <w:r w:rsidRPr="00EB094C">
              <w:rPr>
                <w:rFonts w:ascii="TH SarabunIT๙" w:hAnsi="TH SarabunIT๙" w:cs="TH SarabunIT๙" w:hint="cs"/>
                <w:sz w:val="24"/>
                <w:szCs w:val="32"/>
                <w:cs/>
              </w:rPr>
              <w:t xml:space="preserve">สะโน </w:t>
            </w:r>
            <w:r w:rsidRPr="00EB094C">
              <w:rPr>
                <w:rFonts w:ascii="TH SarabunIT๙" w:hAnsi="TH SarabunIT๙" w:cs="TH SarabunIT๙"/>
                <w:sz w:val="24"/>
                <w:szCs w:val="32"/>
                <w:cs/>
              </w:rPr>
              <w:t>สมัยสามัญ</w:t>
            </w:r>
            <w:r w:rsidRPr="00EB094C">
              <w:rPr>
                <w:rFonts w:ascii="TH SarabunIT๙" w:hAnsi="TH SarabunIT๙" w:cs="TH SarabunIT๙"/>
                <w:sz w:val="24"/>
                <w:szCs w:val="32"/>
              </w:rPr>
              <w:t xml:space="preserve"> </w:t>
            </w:r>
            <w:r w:rsidRPr="00EB094C">
              <w:rPr>
                <w:rFonts w:ascii="TH SarabunIT๙" w:hAnsi="TH SarabunIT๙" w:cs="TH SarabunIT๙" w:hint="cs"/>
                <w:sz w:val="24"/>
                <w:szCs w:val="32"/>
                <w:cs/>
              </w:rPr>
              <w:t>สมัยแรก ครั้งที่ 1 ประจำปี พ.ศ. 2568 เมื่อวันที่ 7 กุมภาพันธ์ 2568</w:t>
            </w:r>
          </w:p>
        </w:tc>
      </w:tr>
    </w:tbl>
    <w:p w14:paraId="6B1AE310" w14:textId="63578FB7" w:rsidR="00C7030D" w:rsidRDefault="00C7030D" w:rsidP="0038325E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</w:p>
    <w:p w14:paraId="31315605" w14:textId="4CBDBEEE" w:rsidR="00C07A7E" w:rsidRDefault="00C07A7E" w:rsidP="0038325E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</w:p>
    <w:p w14:paraId="2E5765C1" w14:textId="77777777" w:rsidR="00001174" w:rsidRDefault="00C07A7E" w:rsidP="00C07A7E">
      <w:pPr>
        <w:spacing w:after="0" w:line="240" w:lineRule="auto"/>
        <w:jc w:val="center"/>
        <w:rPr>
          <w:rFonts w:ascii="TH SarabunIT๙" w:hAnsi="TH SarabunIT๙" w:cs="TH SarabunIT๙"/>
          <w:sz w:val="24"/>
          <w:szCs w:val="32"/>
        </w:rPr>
      </w:pPr>
      <w:r w:rsidRPr="00C07A7E">
        <w:rPr>
          <w:rFonts w:ascii="TH SarabunIT๙" w:hAnsi="TH SarabunIT๙" w:cs="TH SarabunIT๙"/>
          <w:sz w:val="24"/>
          <w:szCs w:val="32"/>
          <w:cs/>
        </w:rPr>
        <w:t xml:space="preserve">       </w:t>
      </w:r>
    </w:p>
    <w:p w14:paraId="1FFE2A95" w14:textId="77777777" w:rsidR="00001174" w:rsidRDefault="00001174" w:rsidP="00001174">
      <w:pPr>
        <w:tabs>
          <w:tab w:val="center" w:pos="11340"/>
        </w:tabs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="00C07A7E" w:rsidRPr="00C07A7E">
        <w:rPr>
          <w:rFonts w:ascii="TH SarabunIT๙" w:hAnsi="TH SarabunIT๙" w:cs="TH SarabunIT๙"/>
          <w:sz w:val="24"/>
          <w:szCs w:val="32"/>
          <w:cs/>
        </w:rPr>
        <w:t>ผู้รับรองข้อมูล</w:t>
      </w:r>
    </w:p>
    <w:p w14:paraId="44C3221C" w14:textId="7280F923" w:rsidR="00001174" w:rsidRDefault="007D3D19" w:rsidP="00001174">
      <w:pPr>
        <w:tabs>
          <w:tab w:val="center" w:pos="11340"/>
        </w:tabs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</w:p>
    <w:p w14:paraId="58E2A24F" w14:textId="77777777" w:rsidR="007D3D19" w:rsidRDefault="007D3D19" w:rsidP="00001174">
      <w:pPr>
        <w:tabs>
          <w:tab w:val="center" w:pos="11340"/>
        </w:tabs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613FAAD1" w14:textId="77777777" w:rsidR="00001174" w:rsidRDefault="00001174" w:rsidP="00001174">
      <w:pPr>
        <w:tabs>
          <w:tab w:val="center" w:pos="11340"/>
        </w:tabs>
        <w:spacing w:after="0" w:line="240" w:lineRule="auto"/>
        <w:rPr>
          <w:rFonts w:ascii="TH SarabunIT๙" w:hAnsi="TH SarabunIT๙" w:cs="TH SarabunIT๙"/>
          <w:sz w:val="24"/>
          <w:szCs w:val="32"/>
        </w:rPr>
      </w:pPr>
    </w:p>
    <w:p w14:paraId="418C039F" w14:textId="677999B1" w:rsidR="00C07A7E" w:rsidRPr="00C07A7E" w:rsidRDefault="00001174" w:rsidP="00870217">
      <w:pPr>
        <w:tabs>
          <w:tab w:val="left" w:pos="9639"/>
          <w:tab w:val="center" w:pos="9781"/>
        </w:tabs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="00870217">
        <w:rPr>
          <w:rFonts w:ascii="TH SarabunIT๙" w:hAnsi="TH SarabunIT๙" w:cs="TH SarabunIT๙"/>
          <w:sz w:val="24"/>
          <w:szCs w:val="32"/>
          <w:cs/>
        </w:rPr>
        <w:tab/>
      </w:r>
      <w:r w:rsidR="00C07A7E" w:rsidRPr="00C07A7E">
        <w:rPr>
          <w:rFonts w:ascii="TH SarabunIT๙" w:hAnsi="TH SarabunIT๙" w:cs="TH SarabunIT๙"/>
          <w:sz w:val="24"/>
          <w:szCs w:val="32"/>
          <w:cs/>
        </w:rPr>
        <w:t xml:space="preserve">ลงชื่อ </w:t>
      </w:r>
      <w:r w:rsidR="00870217">
        <w:rPr>
          <w:rFonts w:ascii="TH SarabunIT๙" w:hAnsi="TH SarabunIT๙" w:cs="TH SarabunIT๙" w:hint="cs"/>
          <w:sz w:val="24"/>
          <w:szCs w:val="32"/>
          <w:cs/>
        </w:rPr>
        <w:t xml:space="preserve">     </w:t>
      </w:r>
      <w:r w:rsidR="00870217">
        <w:rPr>
          <w:rFonts w:ascii="TH SarabunIT๙" w:hAnsi="TH SarabunIT๙" w:cs="TH SarabunIT๙" w:hint="cs"/>
          <w:sz w:val="32"/>
          <w:szCs w:val="32"/>
          <w:cs/>
        </w:rPr>
        <w:t>ศิริพง</w:t>
      </w:r>
      <w:proofErr w:type="spellStart"/>
      <w:r w:rsidR="00870217">
        <w:rPr>
          <w:rFonts w:ascii="TH SarabunIT๙" w:hAnsi="TH SarabunIT๙" w:cs="TH SarabunIT๙" w:hint="cs"/>
          <w:sz w:val="32"/>
          <w:szCs w:val="32"/>
          <w:cs/>
        </w:rPr>
        <w:t>ษ์</w:t>
      </w:r>
      <w:proofErr w:type="spellEnd"/>
      <w:r w:rsidR="00870217">
        <w:rPr>
          <w:rFonts w:ascii="TH SarabunIT๙" w:hAnsi="TH SarabunIT๙" w:cs="TH SarabunIT๙" w:hint="cs"/>
          <w:sz w:val="32"/>
          <w:szCs w:val="32"/>
          <w:cs/>
        </w:rPr>
        <w:t xml:space="preserve">  แดงบุญเลิศ</w:t>
      </w:r>
    </w:p>
    <w:p w14:paraId="281DBF04" w14:textId="77777777" w:rsidR="00001174" w:rsidRDefault="00C07A7E" w:rsidP="00001174">
      <w:pPr>
        <w:tabs>
          <w:tab w:val="center" w:pos="11340"/>
        </w:tabs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 w:rsidRPr="00C07A7E">
        <w:rPr>
          <w:rFonts w:ascii="TH SarabunIT๙" w:hAnsi="TH SarabunIT๙" w:cs="TH SarabunIT๙"/>
          <w:sz w:val="24"/>
          <w:szCs w:val="32"/>
          <w:cs/>
        </w:rPr>
        <w:t xml:space="preserve">                </w:t>
      </w:r>
      <w:r w:rsidR="00001174">
        <w:rPr>
          <w:rFonts w:ascii="TH SarabunIT๙" w:hAnsi="TH SarabunIT๙" w:cs="TH SarabunIT๙"/>
          <w:sz w:val="24"/>
          <w:szCs w:val="32"/>
          <w:cs/>
        </w:rPr>
        <w:tab/>
      </w:r>
      <w:r w:rsidRPr="00C07A7E">
        <w:rPr>
          <w:rFonts w:ascii="TH SarabunIT๙" w:hAnsi="TH SarabunIT๙" w:cs="TH SarabunIT๙"/>
          <w:sz w:val="24"/>
          <w:szCs w:val="32"/>
          <w:cs/>
        </w:rPr>
        <w:t>(</w:t>
      </w:r>
      <w:r w:rsidR="00001174">
        <w:rPr>
          <w:rFonts w:ascii="TH SarabunIT๙" w:hAnsi="TH SarabunIT๙" w:cs="TH SarabunIT๙" w:hint="cs"/>
          <w:sz w:val="32"/>
          <w:szCs w:val="32"/>
          <w:cs/>
        </w:rPr>
        <w:t>นายศิริพง</w:t>
      </w:r>
      <w:proofErr w:type="spellStart"/>
      <w:r w:rsidR="00001174">
        <w:rPr>
          <w:rFonts w:ascii="TH SarabunIT๙" w:hAnsi="TH SarabunIT๙" w:cs="TH SarabunIT๙" w:hint="cs"/>
          <w:sz w:val="32"/>
          <w:szCs w:val="32"/>
          <w:cs/>
        </w:rPr>
        <w:t>ษ์</w:t>
      </w:r>
      <w:proofErr w:type="spellEnd"/>
      <w:r w:rsidR="00001174">
        <w:rPr>
          <w:rFonts w:ascii="TH SarabunIT๙" w:hAnsi="TH SarabunIT๙" w:cs="TH SarabunIT๙" w:hint="cs"/>
          <w:sz w:val="32"/>
          <w:szCs w:val="32"/>
          <w:cs/>
        </w:rPr>
        <w:t xml:space="preserve">  แดงบุญเลิศ</w:t>
      </w:r>
      <w:r w:rsidRPr="00C07A7E">
        <w:rPr>
          <w:rFonts w:ascii="TH SarabunIT๙" w:hAnsi="TH SarabunIT๙" w:cs="TH SarabunIT๙"/>
          <w:sz w:val="24"/>
          <w:szCs w:val="32"/>
          <w:cs/>
        </w:rPr>
        <w:t>)</w:t>
      </w:r>
    </w:p>
    <w:p w14:paraId="46782782" w14:textId="77777777" w:rsidR="00001174" w:rsidRDefault="00001174" w:rsidP="00001174">
      <w:pPr>
        <w:tabs>
          <w:tab w:val="center" w:pos="11340"/>
        </w:tabs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  <w:cs/>
        </w:rPr>
        <w:tab/>
      </w:r>
      <w:r w:rsidR="00C07A7E" w:rsidRPr="00C07A7E">
        <w:rPr>
          <w:rFonts w:ascii="TH SarabunIT๙" w:hAnsi="TH SarabunIT๙" w:cs="TH SarabunIT๙"/>
          <w:sz w:val="24"/>
          <w:szCs w:val="32"/>
          <w:cs/>
        </w:rPr>
        <w:t xml:space="preserve">ตำแหน่ง </w:t>
      </w:r>
      <w:r w:rsidRPr="00001174">
        <w:rPr>
          <w:rFonts w:ascii="TH SarabunIT๙" w:hAnsi="TH SarabunIT๙" w:cs="TH SarabunIT๙"/>
          <w:sz w:val="24"/>
          <w:szCs w:val="32"/>
          <w:cs/>
        </w:rPr>
        <w:t>ผู้อำนวยการกองช่าง รักษาราชการแทน</w:t>
      </w:r>
    </w:p>
    <w:p w14:paraId="26528462" w14:textId="0A907AE6" w:rsidR="00C07A7E" w:rsidRPr="009F1C8E" w:rsidRDefault="00001174" w:rsidP="00001174">
      <w:pPr>
        <w:tabs>
          <w:tab w:val="center" w:pos="11340"/>
        </w:tabs>
        <w:spacing w:after="0" w:line="240" w:lineRule="auto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sz w:val="24"/>
          <w:szCs w:val="32"/>
        </w:rPr>
        <w:tab/>
      </w:r>
      <w:r w:rsidRPr="00001174">
        <w:rPr>
          <w:rFonts w:ascii="TH SarabunIT๙" w:hAnsi="TH SarabunIT๙" w:cs="TH SarabunIT๙"/>
          <w:sz w:val="24"/>
          <w:szCs w:val="32"/>
          <w:cs/>
        </w:rPr>
        <w:t>ปลัดองค์การบริหารส่วนตำบล</w:t>
      </w:r>
    </w:p>
    <w:sectPr w:rsidR="00C07A7E" w:rsidRPr="009F1C8E" w:rsidSect="0038325E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25E"/>
    <w:rsid w:val="00001174"/>
    <w:rsid w:val="00020D3A"/>
    <w:rsid w:val="00033E7B"/>
    <w:rsid w:val="0018168E"/>
    <w:rsid w:val="001E760D"/>
    <w:rsid w:val="0025675F"/>
    <w:rsid w:val="0038325E"/>
    <w:rsid w:val="0039313D"/>
    <w:rsid w:val="006E77D9"/>
    <w:rsid w:val="006F43C1"/>
    <w:rsid w:val="007D3D19"/>
    <w:rsid w:val="008421A8"/>
    <w:rsid w:val="00870217"/>
    <w:rsid w:val="009565F0"/>
    <w:rsid w:val="009F1C8E"/>
    <w:rsid w:val="00A15626"/>
    <w:rsid w:val="00A2510A"/>
    <w:rsid w:val="00AD516F"/>
    <w:rsid w:val="00BB770A"/>
    <w:rsid w:val="00BF3EEF"/>
    <w:rsid w:val="00C07A7E"/>
    <w:rsid w:val="00C4471C"/>
    <w:rsid w:val="00C7030D"/>
    <w:rsid w:val="00CD0787"/>
    <w:rsid w:val="00E531B8"/>
    <w:rsid w:val="00FB1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1D812"/>
  <w15:chartTrackingRefBased/>
  <w15:docId w15:val="{3CF6A2D2-6859-4F51-B03A-11B882BAF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32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741</Words>
  <Characters>4228</Characters>
  <Application>Microsoft Office Word</Application>
  <DocSecurity>0</DocSecurity>
  <Lines>35</Lines>
  <Paragraphs>9</Paragraphs>
  <ScaleCrop>false</ScaleCrop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dcterms:created xsi:type="dcterms:W3CDTF">2025-03-03T05:32:00Z</dcterms:created>
  <dcterms:modified xsi:type="dcterms:W3CDTF">2026-05-11T04:49:00Z</dcterms:modified>
</cp:coreProperties>
</file>